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20358" w14:textId="119AFFC8" w:rsidR="007E7B74" w:rsidRPr="009D3546" w:rsidRDefault="007E7B74" w:rsidP="00CC1CE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46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CC1CEB"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158E">
        <w:rPr>
          <w:rFonts w:ascii="Times New Roman" w:hAnsi="Times New Roman" w:cs="Times New Roman"/>
          <w:b/>
          <w:sz w:val="28"/>
          <w:szCs w:val="28"/>
        </w:rPr>
        <w:t>о проведении Р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 xml:space="preserve">еспубликанского </w:t>
      </w:r>
      <w:proofErr w:type="gramStart"/>
      <w:r w:rsidR="00826772" w:rsidRPr="009D3546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DC310D">
        <w:rPr>
          <w:rFonts w:ascii="Times New Roman" w:hAnsi="Times New Roman" w:cs="Times New Roman"/>
          <w:b/>
          <w:sz w:val="28"/>
          <w:szCs w:val="28"/>
        </w:rPr>
        <w:t xml:space="preserve"> методических</w:t>
      </w:r>
      <w:proofErr w:type="gramEnd"/>
      <w:r w:rsidR="00DC310D">
        <w:rPr>
          <w:rFonts w:ascii="Times New Roman" w:hAnsi="Times New Roman" w:cs="Times New Roman"/>
          <w:b/>
          <w:sz w:val="28"/>
          <w:szCs w:val="28"/>
        </w:rPr>
        <w:t xml:space="preserve"> материалов 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>«</w:t>
      </w:r>
      <w:r w:rsidR="0004158E">
        <w:rPr>
          <w:rFonts w:ascii="Times New Roman" w:hAnsi="Times New Roman" w:cs="Times New Roman"/>
          <w:b/>
          <w:sz w:val="28"/>
          <w:szCs w:val="28"/>
        </w:rPr>
        <w:t>Использование проективных методов и арт-технологий в работе с детьми с ограниченными возможностями здоровья</w:t>
      </w:r>
      <w:r w:rsidR="009D3546">
        <w:rPr>
          <w:rFonts w:ascii="Times New Roman" w:hAnsi="Times New Roman" w:cs="Times New Roman"/>
          <w:b/>
          <w:sz w:val="28"/>
          <w:szCs w:val="28"/>
        </w:rPr>
        <w:t>»</w:t>
      </w:r>
      <w:r w:rsidR="002C2025">
        <w:rPr>
          <w:rFonts w:ascii="Times New Roman" w:hAnsi="Times New Roman" w:cs="Times New Roman"/>
          <w:b/>
          <w:sz w:val="28"/>
          <w:szCs w:val="28"/>
        </w:rPr>
        <w:t>.</w:t>
      </w:r>
    </w:p>
    <w:p w14:paraId="5E12C698" w14:textId="77777777" w:rsidR="005506F3" w:rsidRPr="009D3546" w:rsidRDefault="005506F3" w:rsidP="00CC1CE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26FEF0" w14:textId="21B12122" w:rsidR="007E7B74" w:rsidRPr="00977112" w:rsidRDefault="007E7B74" w:rsidP="00977112">
      <w:pPr>
        <w:pStyle w:val="a8"/>
        <w:tabs>
          <w:tab w:val="left" w:pos="567"/>
        </w:tabs>
        <w:jc w:val="both"/>
        <w:rPr>
          <w:szCs w:val="28"/>
        </w:rPr>
      </w:pPr>
      <w:r w:rsidRPr="003616CC">
        <w:rPr>
          <w:szCs w:val="28"/>
        </w:rPr>
        <w:t xml:space="preserve"> </w:t>
      </w:r>
      <w:r w:rsidR="00492551">
        <w:rPr>
          <w:szCs w:val="28"/>
        </w:rPr>
        <w:tab/>
      </w:r>
      <w:r w:rsidRPr="003616CC">
        <w:rPr>
          <w:rFonts w:eastAsiaTheme="minorHAnsi"/>
          <w:szCs w:val="28"/>
          <w:lang w:eastAsia="en-US"/>
        </w:rPr>
        <w:t xml:space="preserve">С </w:t>
      </w:r>
      <w:r w:rsidR="00977112">
        <w:rPr>
          <w:rFonts w:eastAsiaTheme="minorHAnsi"/>
          <w:szCs w:val="28"/>
          <w:lang w:eastAsia="en-US"/>
        </w:rPr>
        <w:t>25</w:t>
      </w:r>
      <w:r w:rsidR="00A16C63">
        <w:rPr>
          <w:rFonts w:eastAsiaTheme="minorHAnsi"/>
          <w:szCs w:val="28"/>
          <w:lang w:eastAsia="en-US"/>
        </w:rPr>
        <w:t xml:space="preserve"> </w:t>
      </w:r>
      <w:r w:rsidR="0004158E">
        <w:rPr>
          <w:rFonts w:eastAsiaTheme="minorHAnsi"/>
          <w:szCs w:val="28"/>
          <w:lang w:eastAsia="en-US"/>
        </w:rPr>
        <w:t>ноября</w:t>
      </w:r>
      <w:r w:rsidR="002440A3" w:rsidRPr="003616CC">
        <w:rPr>
          <w:rFonts w:eastAsiaTheme="minorHAnsi"/>
          <w:szCs w:val="28"/>
          <w:lang w:eastAsia="en-US"/>
        </w:rPr>
        <w:t xml:space="preserve"> </w:t>
      </w:r>
      <w:r w:rsidRPr="003616CC">
        <w:rPr>
          <w:rFonts w:eastAsiaTheme="minorHAnsi"/>
          <w:szCs w:val="28"/>
          <w:lang w:eastAsia="en-US"/>
        </w:rPr>
        <w:t xml:space="preserve">по </w:t>
      </w:r>
      <w:r w:rsidR="0004158E">
        <w:rPr>
          <w:rFonts w:eastAsiaTheme="minorHAnsi"/>
          <w:szCs w:val="28"/>
          <w:lang w:eastAsia="en-US"/>
        </w:rPr>
        <w:t>24 декабря</w:t>
      </w:r>
      <w:r w:rsidRPr="003616CC">
        <w:rPr>
          <w:rFonts w:eastAsiaTheme="minorHAnsi"/>
          <w:szCs w:val="28"/>
          <w:lang w:eastAsia="en-US"/>
        </w:rPr>
        <w:t xml:space="preserve"> 202</w:t>
      </w:r>
      <w:r w:rsidR="00977112">
        <w:rPr>
          <w:rFonts w:eastAsiaTheme="minorHAnsi"/>
          <w:szCs w:val="28"/>
          <w:lang w:eastAsia="en-US"/>
        </w:rPr>
        <w:t>5</w:t>
      </w:r>
      <w:r w:rsidRPr="003616CC">
        <w:rPr>
          <w:rFonts w:eastAsiaTheme="minorHAnsi"/>
          <w:szCs w:val="28"/>
          <w:lang w:eastAsia="en-US"/>
        </w:rPr>
        <w:t xml:space="preserve"> </w:t>
      </w:r>
      <w:r w:rsidRPr="009E6FB1">
        <w:rPr>
          <w:rFonts w:eastAsiaTheme="minorHAnsi"/>
          <w:szCs w:val="28"/>
          <w:lang w:eastAsia="en-US"/>
        </w:rPr>
        <w:t>году в МБУ ДО «ЦДЮТ»</w:t>
      </w:r>
      <w:r w:rsidRPr="009E6FB1">
        <w:rPr>
          <w:szCs w:val="28"/>
        </w:rPr>
        <w:t xml:space="preserve"> при содействии </w:t>
      </w:r>
      <w:r w:rsidR="00E828BB">
        <w:rPr>
          <w:szCs w:val="28"/>
        </w:rPr>
        <w:t xml:space="preserve">Управления образования АМР РТ и </w:t>
      </w:r>
      <w:r w:rsidR="00977112">
        <w:rPr>
          <w:szCs w:val="28"/>
        </w:rPr>
        <w:t>ФГБОУ ВО</w:t>
      </w:r>
      <w:r w:rsidR="00977112" w:rsidRPr="00D51894">
        <w:rPr>
          <w:szCs w:val="28"/>
        </w:rPr>
        <w:t xml:space="preserve"> «</w:t>
      </w:r>
      <w:r w:rsidR="00977112">
        <w:rPr>
          <w:szCs w:val="28"/>
        </w:rPr>
        <w:t>КНИТУ-КАИ</w:t>
      </w:r>
      <w:r w:rsidR="00977112">
        <w:rPr>
          <w:szCs w:val="28"/>
        </w:rPr>
        <w:t xml:space="preserve">» </w:t>
      </w:r>
      <w:r w:rsidRPr="009E6FB1">
        <w:rPr>
          <w:rFonts w:eastAsiaTheme="minorHAnsi"/>
          <w:szCs w:val="28"/>
          <w:lang w:eastAsia="en-US"/>
        </w:rPr>
        <w:t>прошел</w:t>
      </w:r>
      <w:r w:rsidRPr="009E6FB1">
        <w:rPr>
          <w:szCs w:val="28"/>
        </w:rPr>
        <w:t xml:space="preserve"> </w:t>
      </w:r>
      <w:bookmarkStart w:id="0" w:name="_Hlk156459429"/>
      <w:r w:rsidR="00E828BB" w:rsidRPr="00E828BB">
        <w:rPr>
          <w:szCs w:val="28"/>
        </w:rPr>
        <w:t>Республиканск</w:t>
      </w:r>
      <w:r w:rsidR="00E8430B">
        <w:rPr>
          <w:szCs w:val="28"/>
        </w:rPr>
        <w:t>ий конкурс</w:t>
      </w:r>
      <w:r w:rsidR="00E828BB" w:rsidRPr="00E828BB">
        <w:rPr>
          <w:szCs w:val="28"/>
        </w:rPr>
        <w:t xml:space="preserve"> </w:t>
      </w:r>
      <w:r w:rsidR="00DC310D">
        <w:rPr>
          <w:szCs w:val="28"/>
        </w:rPr>
        <w:t>методических материалов</w:t>
      </w:r>
      <w:r w:rsidR="00E828BB" w:rsidRPr="00E828BB">
        <w:rPr>
          <w:szCs w:val="28"/>
        </w:rPr>
        <w:t xml:space="preserve"> «</w:t>
      </w:r>
      <w:r w:rsidR="0004158E" w:rsidRPr="0004158E">
        <w:rPr>
          <w:szCs w:val="28"/>
        </w:rPr>
        <w:t>Использование проективных методов и арт-технологий в работе с детьми с ограниченными возможностями здоровья</w:t>
      </w:r>
      <w:r w:rsidR="00DC310D" w:rsidRPr="0004158E">
        <w:rPr>
          <w:bCs/>
          <w:szCs w:val="28"/>
        </w:rPr>
        <w:t>»</w:t>
      </w:r>
      <w:r w:rsidR="00E828BB" w:rsidRPr="0004158E">
        <w:rPr>
          <w:bCs/>
          <w:szCs w:val="28"/>
        </w:rPr>
        <w:t>.</w:t>
      </w:r>
    </w:p>
    <w:bookmarkEnd w:id="0"/>
    <w:p w14:paraId="0C0F3154" w14:textId="0453A81F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D153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совершенствование профессиональных компетенций педагогов, работающих с детьми с ОВЗ посредством участия в Конкурсе.</w:t>
      </w:r>
    </w:p>
    <w:p w14:paraId="3DE42BF9" w14:textId="39352D5E" w:rsidR="007E7B74" w:rsidRPr="00CC1CEB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977112">
        <w:rPr>
          <w:rFonts w:ascii="Times New Roman" w:eastAsiaTheme="minorHAnsi" w:hAnsi="Times New Roman" w:cs="Times New Roman"/>
          <w:sz w:val="28"/>
          <w:szCs w:val="28"/>
          <w:lang w:eastAsia="en-US"/>
        </w:rPr>
        <w:t>29</w:t>
      </w: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Pr="0074794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25748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</w:t>
      </w:r>
      <w:proofErr w:type="spellEnd"/>
      <w:r w:rsidR="00325748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305E0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Лениногорского</w:t>
      </w:r>
      <w:proofErr w:type="spellEnd"/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>, Нижнекамского,</w:t>
      </w:r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Кукморского</w:t>
      </w:r>
      <w:proofErr w:type="spellEnd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Елабужского</w:t>
      </w:r>
      <w:proofErr w:type="spellEnd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Чистопольского</w:t>
      </w:r>
      <w:proofErr w:type="spellEnd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районов, а также</w:t>
      </w:r>
      <w:r w:rsidR="005305E0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г.Казани</w:t>
      </w:r>
      <w:proofErr w:type="spellEnd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г.Набережных</w:t>
      </w:r>
      <w:proofErr w:type="spellEnd"/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Челнов.</w:t>
      </w:r>
    </w:p>
    <w:p w14:paraId="250CD9BC" w14:textId="129A248D" w:rsidR="007E7B74" w:rsidRDefault="00A57F59" w:rsidP="004925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492551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</w:t>
      </w:r>
      <w:r w:rsidR="00CD78B6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92551">
        <w:rPr>
          <w:rFonts w:ascii="Times New Roman" w:eastAsia="Calibri" w:hAnsi="Times New Roman" w:cs="Times New Roman"/>
          <w:sz w:val="28"/>
          <w:szCs w:val="28"/>
          <w:lang w:eastAsia="en-US"/>
        </w:rPr>
        <w:t>21</w:t>
      </w:r>
      <w:r w:rsidR="002C20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декабря</w:t>
      </w:r>
      <w:r w:rsidR="004925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5C3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>ода</w:t>
      </w:r>
      <w:r w:rsidR="007E7B74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были подведены итоги, конкурсные материалы в номинациях:</w:t>
      </w:r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конспект занятия, </w:t>
      </w:r>
      <w:bookmarkStart w:id="1" w:name="_Hlk156458518"/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>сценарий воспитательного мероприятия</w:t>
      </w:r>
      <w:bookmarkEnd w:id="1"/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>, интерактивный урок</w:t>
      </w:r>
      <w:r w:rsidR="00B35A60">
        <w:rPr>
          <w:rFonts w:ascii="Times New Roman" w:eastAsia="Calibri" w:hAnsi="Times New Roman" w:cs="Times New Roman"/>
          <w:sz w:val="28"/>
          <w:szCs w:val="28"/>
          <w:lang w:eastAsia="en-US"/>
        </w:rPr>
        <w:t>, презентация к занятию, презентация студии, самопрезентация педагога, фотоколлаж педагогической деятельности, видеоурок</w:t>
      </w:r>
      <w:r w:rsidR="004C4C53">
        <w:rPr>
          <w:rFonts w:ascii="Times New Roman" w:eastAsia="Calibri" w:hAnsi="Times New Roman" w:cs="Times New Roman"/>
          <w:sz w:val="28"/>
          <w:szCs w:val="28"/>
          <w:lang w:eastAsia="en-US"/>
        </w:rPr>
        <w:t>, адаптированная дополнительная общеобразовательная общеразвивающая программа, оформление кабинета (фотоколлаж).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5363004" w14:textId="4FB40DEB" w:rsidR="009941AD" w:rsidRPr="002C2025" w:rsidRDefault="009941AD" w:rsidP="002C20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025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Республиканского конкурса </w:t>
      </w:r>
      <w:r w:rsidR="00DC310D" w:rsidRPr="002C2025">
        <w:rPr>
          <w:rFonts w:ascii="Times New Roman" w:eastAsia="Times New Roman" w:hAnsi="Times New Roman" w:cs="Times New Roman"/>
          <w:sz w:val="28"/>
          <w:szCs w:val="28"/>
        </w:rPr>
        <w:t xml:space="preserve">методических </w:t>
      </w:r>
      <w:proofErr w:type="spellStart"/>
      <w:r w:rsidR="00DC310D" w:rsidRPr="002C2025">
        <w:rPr>
          <w:rFonts w:ascii="Times New Roman" w:eastAsia="Times New Roman" w:hAnsi="Times New Roman" w:cs="Times New Roman"/>
          <w:sz w:val="28"/>
          <w:szCs w:val="28"/>
        </w:rPr>
        <w:t>матнериалов</w:t>
      </w:r>
      <w:proofErr w:type="spellEnd"/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2025" w:rsidRPr="002C2025">
        <w:rPr>
          <w:rFonts w:ascii="Times New Roman" w:hAnsi="Times New Roman" w:cs="Times New Roman"/>
          <w:sz w:val="28"/>
          <w:szCs w:val="28"/>
        </w:rPr>
        <w:t>«Использование проективных методов и арт-технологий в работе с детьми с ограниченными возможностями здоровья»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ADCD73A" w14:textId="13E3AF40" w:rsidR="009941AD" w:rsidRPr="00E8430B" w:rsidRDefault="009941AD" w:rsidP="009941A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1539BABE" w14:textId="75D42C1C" w:rsidR="009941AD" w:rsidRPr="00E8430B" w:rsidRDefault="009941AD" w:rsidP="004925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Фахрутдинова</w:t>
      </w:r>
      <w:proofErr w:type="spellEnd"/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 Вероника Анатольевна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09D59986" w14:textId="52635400" w:rsidR="009941AD" w:rsidRDefault="009941AD" w:rsidP="004925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Якушкина Наталья Евгеньевна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старший методист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79A76DD" w14:textId="5F6ED521" w:rsidR="002C2025" w:rsidRDefault="002C2025" w:rsidP="004925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430B"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E8430B"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61C9199A" w14:textId="77777777" w:rsidR="002C2025" w:rsidRDefault="002C2025" w:rsidP="002C2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39F34734" w14:textId="1CDF62C5" w:rsidR="002C2025" w:rsidRPr="00E8430B" w:rsidRDefault="002C2025" w:rsidP="004925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92551">
        <w:rPr>
          <w:rFonts w:ascii="Times New Roman" w:eastAsia="Times New Roman" w:hAnsi="Times New Roman" w:cs="Times New Roman"/>
          <w:sz w:val="28"/>
          <w:szCs w:val="28"/>
        </w:rPr>
        <w:t>Бочкарева Марина Петровна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92551">
        <w:rPr>
          <w:rFonts w:ascii="Times New Roman" w:eastAsia="Times New Roman" w:hAnsi="Times New Roman" w:cs="Times New Roman"/>
          <w:sz w:val="28"/>
          <w:szCs w:val="28"/>
        </w:rPr>
        <w:t>старший методист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«ЦДЮТ».</w:t>
      </w:r>
    </w:p>
    <w:p w14:paraId="626F6180" w14:textId="081DFBE5" w:rsidR="009941AD" w:rsidRDefault="009941AD" w:rsidP="004925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01553B17" w14:textId="018E91F9" w:rsidR="002427C4" w:rsidRPr="009E6FB1" w:rsidRDefault="002427C4" w:rsidP="004925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Ибрагимова Лилия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Ириковна</w:t>
      </w:r>
      <w:proofErr w:type="spellEnd"/>
      <w:r w:rsidR="002C2025">
        <w:rPr>
          <w:rFonts w:ascii="Times New Roman" w:eastAsia="Times New Roman" w:hAnsi="Times New Roman" w:cs="Times New Roman"/>
          <w:sz w:val="28"/>
          <w:szCs w:val="28"/>
        </w:rPr>
        <w:t>, педагог-психолог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«ЦДЮТ»;</w:t>
      </w:r>
    </w:p>
    <w:p w14:paraId="65FC51B3" w14:textId="38069258" w:rsidR="009941AD" w:rsidRPr="00E8430B" w:rsidRDefault="009941AD" w:rsidP="004925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492551">
        <w:rPr>
          <w:rFonts w:ascii="Times New Roman" w:eastAsia="Times New Roman" w:hAnsi="Times New Roman" w:cs="Times New Roman"/>
          <w:sz w:val="28"/>
          <w:szCs w:val="28"/>
        </w:rPr>
        <w:t>Шилинская</w:t>
      </w:r>
      <w:proofErr w:type="spellEnd"/>
      <w:r w:rsidR="00492551">
        <w:rPr>
          <w:rFonts w:ascii="Times New Roman" w:eastAsia="Times New Roman" w:hAnsi="Times New Roman" w:cs="Times New Roman"/>
          <w:sz w:val="28"/>
          <w:szCs w:val="28"/>
        </w:rPr>
        <w:t xml:space="preserve"> Евгения </w:t>
      </w:r>
      <w:proofErr w:type="gramStart"/>
      <w:r w:rsidR="00492551">
        <w:rPr>
          <w:rFonts w:ascii="Times New Roman" w:eastAsia="Times New Roman" w:hAnsi="Times New Roman" w:cs="Times New Roman"/>
          <w:sz w:val="28"/>
          <w:szCs w:val="28"/>
        </w:rPr>
        <w:t>Витальевна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педагог</w:t>
      </w:r>
      <w:proofErr w:type="gramEnd"/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</w:t>
      </w:r>
      <w:r w:rsidR="002C2025" w:rsidRPr="00E8430B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12A5C733" w14:textId="4B3A5AD0" w:rsidR="00A60A73" w:rsidRPr="00492551" w:rsidRDefault="002C2025" w:rsidP="004925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92551">
        <w:rPr>
          <w:rFonts w:ascii="Times New Roman" w:eastAsia="Times New Roman" w:hAnsi="Times New Roman" w:cs="Times New Roman"/>
          <w:sz w:val="28"/>
          <w:szCs w:val="28"/>
        </w:rPr>
        <w:t>Дронова Людмила Николаевна</w:t>
      </w:r>
      <w:r>
        <w:rPr>
          <w:rFonts w:ascii="Times New Roman" w:eastAsia="Times New Roman" w:hAnsi="Times New Roman" w:cs="Times New Roman"/>
          <w:sz w:val="28"/>
          <w:szCs w:val="28"/>
        </w:rPr>
        <w:t>, педагог дополнительного образования МБУ ДО «ЦДЮТ».</w:t>
      </w:r>
    </w:p>
    <w:p w14:paraId="03BAC151" w14:textId="6671A5C5" w:rsidR="00492551" w:rsidRPr="00492551" w:rsidRDefault="00165953" w:rsidP="004925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646A4C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Pr="009E6FB1">
        <w:rPr>
          <w:rFonts w:ascii="Times New Roman" w:hAnsi="Times New Roman" w:cs="Times New Roman"/>
          <w:sz w:val="28"/>
          <w:szCs w:val="28"/>
        </w:rPr>
        <w:t xml:space="preserve"> № </w:t>
      </w:r>
      <w:r w:rsidR="00492551">
        <w:rPr>
          <w:rFonts w:ascii="Times New Roman" w:hAnsi="Times New Roman" w:cs="Times New Roman"/>
          <w:sz w:val="28"/>
          <w:szCs w:val="28"/>
        </w:rPr>
        <w:t>288</w:t>
      </w:r>
      <w:r w:rsidRPr="00951051">
        <w:rPr>
          <w:rFonts w:ascii="Times New Roman" w:hAnsi="Times New Roman" w:cs="Times New Roman"/>
          <w:sz w:val="28"/>
          <w:szCs w:val="28"/>
        </w:rPr>
        <w:t xml:space="preserve"> от </w:t>
      </w:r>
      <w:r w:rsidR="00492551">
        <w:rPr>
          <w:rFonts w:ascii="Times New Roman" w:hAnsi="Times New Roman" w:cs="Times New Roman"/>
          <w:sz w:val="28"/>
          <w:szCs w:val="28"/>
        </w:rPr>
        <w:t>19</w:t>
      </w:r>
      <w:r w:rsidR="002C2025">
        <w:rPr>
          <w:rFonts w:ascii="Times New Roman" w:hAnsi="Times New Roman" w:cs="Times New Roman"/>
          <w:sz w:val="28"/>
          <w:szCs w:val="28"/>
        </w:rPr>
        <w:t>.12</w:t>
      </w:r>
      <w:r w:rsidR="00492551">
        <w:rPr>
          <w:rFonts w:ascii="Times New Roman" w:hAnsi="Times New Roman" w:cs="Times New Roman"/>
          <w:sz w:val="28"/>
          <w:szCs w:val="28"/>
        </w:rPr>
        <w:t>.2025</w:t>
      </w:r>
      <w:r w:rsidRPr="0095105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  <w:bookmarkStart w:id="2" w:name="_Hlk156826573"/>
    </w:p>
    <w:tbl>
      <w:tblPr>
        <w:tblW w:w="9776" w:type="dxa"/>
        <w:tblLook w:val="04A0" w:firstRow="1" w:lastRow="0" w:firstColumn="1" w:lastColumn="0" w:noHBand="0" w:noVBand="1"/>
      </w:tblPr>
      <w:tblGrid>
        <w:gridCol w:w="969"/>
        <w:gridCol w:w="3562"/>
        <w:gridCol w:w="2799"/>
        <w:gridCol w:w="2446"/>
      </w:tblGrid>
      <w:tr w:rsidR="00857A28" w:rsidRPr="00AE6A5A" w14:paraId="20F1FB59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3E422" w14:textId="08F94212" w:rsidR="00857A28" w:rsidRPr="00AE6A5A" w:rsidRDefault="00F80CBC" w:rsidP="0049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6A5A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B33D" w14:textId="77777777" w:rsidR="00857A28" w:rsidRPr="00AE6A5A" w:rsidRDefault="00857A28" w:rsidP="0049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6A5A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B003" w14:textId="5705836F" w:rsidR="00857A28" w:rsidRPr="00AE6A5A" w:rsidRDefault="00F80CBC" w:rsidP="0049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6A5A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E1F42" w14:textId="77777777" w:rsidR="00857A28" w:rsidRPr="00AE6A5A" w:rsidRDefault="00857A28" w:rsidP="0049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6A5A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492551" w:rsidRPr="00AE6A5A" w14:paraId="44111CA6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B3015" w14:textId="594A151C" w:rsidR="00492551" w:rsidRPr="00AE6A5A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Start w:id="3" w:name="_GoBack"/>
            <w:bookmarkEnd w:id="3"/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4189" w14:textId="0A18AF1D" w:rsidR="00492551" w:rsidRPr="00AE6A5A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Шахов Андрей Андреевич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0F8C" w14:textId="70029A23" w:rsidR="00492551" w:rsidRPr="00AE6A5A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«ЧСХТ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им.Г.И.Усманова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1B1F" w14:textId="2EE0302B" w:rsidR="00492551" w:rsidRPr="00AE6A5A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студии </w:t>
            </w:r>
          </w:p>
        </w:tc>
      </w:tr>
      <w:tr w:rsidR="00492551" w:rsidRPr="00AE6A5A" w14:paraId="4CC64B85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4ECBE" w14:textId="6E4C014F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EA98" w14:textId="74DB254A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C48E" w14:textId="16326FD0" w:rsidR="00492551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№4»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2E76" w14:textId="27F82FA4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Конспект занятия </w:t>
            </w:r>
          </w:p>
        </w:tc>
      </w:tr>
      <w:tr w:rsidR="00492551" w:rsidRPr="00AE6A5A" w14:paraId="10CC6D15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BAD26" w14:textId="0D8168E4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567C" w14:textId="38A1B763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Халитова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Чулпан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3286" w14:textId="77777777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«Гимназия № 5 </w:t>
            </w:r>
          </w:p>
          <w:p w14:paraId="7C68A66C" w14:textId="7570052F" w:rsidR="00492551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г.Буинска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654F" w14:textId="6583D95A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Конспект занятия </w:t>
            </w:r>
          </w:p>
        </w:tc>
      </w:tr>
      <w:tr w:rsidR="00492551" w:rsidRPr="00AE6A5A" w14:paraId="0F1EC4C0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D562" w14:textId="2A6EC38E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F527" w14:textId="7650F533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Зартдинова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D03A" w14:textId="1ADBA4D5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 «Гимназия № 1»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имени Мусы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3308" w14:textId="774F4A3B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Конспект занятия </w:t>
            </w:r>
          </w:p>
        </w:tc>
      </w:tr>
      <w:tr w:rsidR="00492551" w:rsidRPr="00AE6A5A" w14:paraId="56A5BFC8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B08F7" w14:textId="2FBB4D2D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CE90" w14:textId="3F8C71F1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Маркелова Инна Сергеевна и Михайлова Маргарита Рафаиловна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3432" w14:textId="09FC060B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№15»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1963" w14:textId="24807F28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к занятию </w:t>
            </w:r>
          </w:p>
        </w:tc>
      </w:tr>
      <w:tr w:rsidR="00492551" w:rsidRPr="00AE6A5A" w14:paraId="0C017095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A2431" w14:textId="2E48B4E9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5A9F" w14:textId="36510BA3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Антонова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Сергеевна,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Злыднина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520A" w14:textId="5E384082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2007" w14:textId="2F0FA254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Интерактивный урок </w:t>
            </w:r>
          </w:p>
        </w:tc>
      </w:tr>
      <w:tr w:rsidR="00492551" w:rsidRPr="00AE6A5A" w14:paraId="31AF9620" w14:textId="77777777" w:rsidTr="00492551">
        <w:trPr>
          <w:trHeight w:val="1431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3B430" w14:textId="381F1BE6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4240" w14:textId="1C7E0AF7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Титова Анна Александровна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3631" w14:textId="2A77795A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детско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творчества «Детская академия»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BE54" w14:textId="44774072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Адаптированная дополнительная общеобразовательная </w:t>
            </w:r>
          </w:p>
        </w:tc>
      </w:tr>
      <w:tr w:rsidR="00492551" w:rsidRPr="00AE6A5A" w14:paraId="1CC85836" w14:textId="77777777" w:rsidTr="00492551">
        <w:trPr>
          <w:trHeight w:val="70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4D0B0" w14:textId="4CECDC1E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A1C5" w14:textId="35C55632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Муратова Наталья Александровна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AE07" w14:textId="6E889A32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№3»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ЧМР РТ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0381" w14:textId="09906ECC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Конспект занятия </w:t>
            </w:r>
          </w:p>
        </w:tc>
      </w:tr>
      <w:tr w:rsidR="00492551" w:rsidRPr="00AE6A5A" w14:paraId="6499082F" w14:textId="77777777" w:rsidTr="00492551">
        <w:trPr>
          <w:trHeight w:val="1209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B35BC" w14:textId="5DDBE736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23FF" w14:textId="5841F149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Сулейманова Эльвира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Салихзяновна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Якушева Гульнара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Макаримовна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B80A" w14:textId="74D26238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 комбинированного вида № 31 «Красная шапочка»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3FA2" w14:textId="460F0357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Адаптированная дополнительная общеобразовательная </w:t>
            </w:r>
          </w:p>
        </w:tc>
      </w:tr>
      <w:tr w:rsidR="00492551" w:rsidRPr="00AE6A5A" w14:paraId="7DD57D80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83E46" w14:textId="1BAEAAA6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DA32" w14:textId="16D57614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Сахабутдинова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Наисовна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970B" w14:textId="161F9397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Чистопольский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сельскохозяйстве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нный техникум им. Г.И. Усманова»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439D" w14:textId="546DD5C8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Сценарий воспитательного мероприятия </w:t>
            </w:r>
          </w:p>
        </w:tc>
      </w:tr>
      <w:tr w:rsidR="00492551" w:rsidRPr="00AE6A5A" w14:paraId="7A6938FF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D10AB" w14:textId="31BC8ADE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5A12" w14:textId="292846C8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Хамисовна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Нурсина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Далифовна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D383B" w14:textId="09304239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«СОШ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2B84" w14:textId="1B6936D6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Конспект занятия </w:t>
            </w:r>
          </w:p>
        </w:tc>
      </w:tr>
      <w:tr w:rsidR="00492551" w:rsidRPr="00AE6A5A" w14:paraId="08AB4B12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8C834" w14:textId="2E6BB101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320E" w14:textId="7472476E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21A5" w14:textId="5F2B3F85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АМР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999E" w14:textId="1930B533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Адаптированная дополнительная общеобразовательная</w:t>
            </w:r>
          </w:p>
        </w:tc>
      </w:tr>
      <w:tr w:rsidR="00492551" w:rsidRPr="00AE6A5A" w14:paraId="44A7BF45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93864" w14:textId="7261915B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2420" w14:textId="2412415A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Гафизовна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E5BF" w14:textId="77777777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№3»</w:t>
            </w:r>
          </w:p>
          <w:p w14:paraId="3C97CAA0" w14:textId="25B7B83D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Чистополь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1E4A" w14:textId="1423CCB6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Адаптированная дополнительная общеобразовательная </w:t>
            </w:r>
          </w:p>
        </w:tc>
      </w:tr>
      <w:tr w:rsidR="00492551" w:rsidRPr="00AE6A5A" w14:paraId="18F7043E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8AA9C" w14:textId="576A815C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F216" w14:textId="2BF18129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Резчикова Лариса Викторовна, Петухова Марина Владимировна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5153A" w14:textId="6AF4DA75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«Д/с № 37 «Сказка»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26BE" w14:textId="4E6DAF2B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Сценарий воспитательного мероприятия </w:t>
            </w:r>
          </w:p>
        </w:tc>
      </w:tr>
      <w:tr w:rsidR="00492551" w:rsidRPr="00AE6A5A" w14:paraId="5037BEF3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43238" w14:textId="05A55E80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6914" w14:textId="34270F65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Ильхамовна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Юнусова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Рамировна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2331" w14:textId="598666B0" w:rsidR="00492551" w:rsidRPr="003C2AB6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№36» НМР РТ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0377" w14:textId="141E5557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Конспект занятия </w:t>
            </w:r>
          </w:p>
        </w:tc>
      </w:tr>
      <w:tr w:rsidR="00492551" w:rsidRPr="00AE6A5A" w14:paraId="13066B19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9DA4D" w14:textId="784765EF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96B7" w14:textId="661E8971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Каткова Людмила Сергеевна,  Короткая Наталья Александровна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9CAF" w14:textId="3C8BAB90" w:rsidR="00492551" w:rsidRPr="003C2AB6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№32 «Садко»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B3E0" w14:textId="55418249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Сценарий воспитательного мероприятия </w:t>
            </w:r>
          </w:p>
        </w:tc>
      </w:tr>
      <w:tr w:rsidR="00492551" w:rsidRPr="00AE6A5A" w14:paraId="086077A9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A60AD" w14:textId="77DB34D4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AAA8" w14:textId="2F86B030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Герилович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Регина Григорьевна, Калугина Светлана Алексеевна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D8C1" w14:textId="5D21EEFD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№126 «Бисеринки»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4957" w14:textId="79DA39AC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занятия</w:t>
            </w:r>
          </w:p>
        </w:tc>
      </w:tr>
      <w:tr w:rsidR="00492551" w:rsidRPr="00AE6A5A" w14:paraId="726A67DF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2790D" w14:textId="771FC760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C335" w14:textId="1930A756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Лобанова Камилла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C023" w14:textId="7A9052A6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 11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F087" w14:textId="0DBFA44B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Конспект занятия </w:t>
            </w:r>
          </w:p>
        </w:tc>
      </w:tr>
      <w:tr w:rsidR="00492551" w:rsidRPr="00AE6A5A" w14:paraId="38C47AB2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8961F" w14:textId="64A3C4A5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40220" w14:textId="79BBE0CE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Гордеева Тамара Николаевна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23773" w14:textId="37AC2A22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Елабужская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2EF6" w14:textId="62D93863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Конспект занятия </w:t>
            </w:r>
          </w:p>
        </w:tc>
      </w:tr>
      <w:tr w:rsidR="00492551" w:rsidRPr="00AE6A5A" w14:paraId="13BA7A99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1E535" w14:textId="73FDF12F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D98D" w14:textId="701A7B5A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Кошкина Елена Дмитриевна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D202" w14:textId="42FB1F76" w:rsidR="00492551" w:rsidRPr="003C2AB6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комбиниров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анного вида № 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МР РТ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5841F" w14:textId="36F2BDC5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занятия</w:t>
            </w:r>
          </w:p>
        </w:tc>
      </w:tr>
      <w:tr w:rsidR="00492551" w:rsidRPr="00AE6A5A" w14:paraId="7379735E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4DAF9" w14:textId="154BCFB7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6031" w14:textId="186C6EFB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Вавилина Юлия Александровна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1A8F" w14:textId="12EA6250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ГАПОУ «ТГКГЗ»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A302" w14:textId="44CA4358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Интерактивный урок </w:t>
            </w:r>
          </w:p>
        </w:tc>
      </w:tr>
      <w:tr w:rsidR="00492551" w:rsidRPr="00AE6A5A" w14:paraId="4427FC6B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337BF" w14:textId="4D0B7AD9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E60E5" w14:textId="4C74B8D6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Яна Анатольевна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081C" w14:textId="34E3DA10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комбиниров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анного вида № 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МР РТ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E89F" w14:textId="24315601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Интерактивный урок </w:t>
            </w:r>
          </w:p>
        </w:tc>
      </w:tr>
      <w:tr w:rsidR="00492551" w:rsidRPr="00AE6A5A" w14:paraId="3E27C250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6048" w14:textId="1656484A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984E" w14:textId="071FEE77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Усманова Наталья Анатольевна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9C69" w14:textId="6F0C0BD1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«Д/с №56 «Крепыш» 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АМР РТ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4B34" w14:textId="3C2E40CB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кабинета (фотоколлаж) </w:t>
            </w:r>
          </w:p>
        </w:tc>
      </w:tr>
      <w:tr w:rsidR="00492551" w:rsidRPr="00AE6A5A" w14:paraId="4E435019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B2A51" w14:textId="0764A541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65B5" w14:textId="3B245DBE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Шумилова Татьяна Михайловна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8307" w14:textId="7D2D2586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9F2D" w14:textId="48058E46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Конспект занятия </w:t>
            </w:r>
          </w:p>
        </w:tc>
      </w:tr>
      <w:tr w:rsidR="00492551" w:rsidRPr="00AE6A5A" w14:paraId="5E8BE580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51320" w14:textId="37F0367E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B87F7" w14:textId="15675532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Куницына Елена Борисовна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0AAA" w14:textId="383C1557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«ЦДТ детская академия»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E005" w14:textId="740B6A97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Адаптированная дополнительная общеобразовательная </w:t>
            </w:r>
          </w:p>
        </w:tc>
      </w:tr>
      <w:tr w:rsidR="00492551" w:rsidRPr="00AE6A5A" w14:paraId="0D01DD9B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7D9EB" w14:textId="1B9F4A91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C9BD" w14:textId="48FC6C8D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2870" w14:textId="16DD28D4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 22 «Колокольчик»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FCD2" w14:textId="3D740B0F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к занятию </w:t>
            </w:r>
          </w:p>
        </w:tc>
      </w:tr>
      <w:tr w:rsidR="00492551" w:rsidRPr="00AE6A5A" w14:paraId="4207013B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CB77" w14:textId="21C71E62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14A54" w14:textId="6EE5694B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Шарапова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Минниахатовна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D57E5" w14:textId="72055E53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№7»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F529" w14:textId="53008E90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к занятию </w:t>
            </w:r>
          </w:p>
        </w:tc>
      </w:tr>
      <w:tr w:rsidR="00492551" w:rsidRPr="00AE6A5A" w14:paraId="1634EBAC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1A45A" w14:textId="0741D25F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DA0D" w14:textId="0330326C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Илюся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Филатовна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Норох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F7E5" w14:textId="6B0B1DA4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№28» </w:t>
            </w:r>
            <w:proofErr w:type="spellStart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г.Лениногорск</w:t>
            </w:r>
            <w:proofErr w:type="spellEnd"/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D77F" w14:textId="247D1691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занятия</w:t>
            </w:r>
          </w:p>
        </w:tc>
      </w:tr>
      <w:tr w:rsidR="00492551" w:rsidRPr="00AE6A5A" w14:paraId="1795EB31" w14:textId="77777777" w:rsidTr="00492551">
        <w:trPr>
          <w:trHeight w:val="64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9A4E" w14:textId="6D6C74B0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744E" w14:textId="74C5857C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Сергеева Ирина Юрьевна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C99A" w14:textId="589EE87F" w:rsidR="00492551" w:rsidRDefault="00492551" w:rsidP="00492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НМР РТ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D6B0" w14:textId="634A331D" w:rsidR="00492551" w:rsidRPr="003C2AB6" w:rsidRDefault="00492551" w:rsidP="004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к занятию </w:t>
            </w:r>
          </w:p>
        </w:tc>
      </w:tr>
      <w:bookmarkEnd w:id="2"/>
    </w:tbl>
    <w:p w14:paraId="707B9315" w14:textId="1710EDED" w:rsidR="00F26A6D" w:rsidRPr="001A0A5F" w:rsidRDefault="00F26A6D" w:rsidP="00CC1CE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955ED24" w14:textId="77777777" w:rsidR="00154382" w:rsidRPr="001A0A5F" w:rsidRDefault="00154382" w:rsidP="001543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A0A5F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0776434" w14:textId="65BFB0C8" w:rsidR="00154382" w:rsidRPr="001A0A5F" w:rsidRDefault="00492551" w:rsidP="001543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382" w:rsidRPr="001A0A5F"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F8469E5" w14:textId="4F9A190C" w:rsidR="00154382" w:rsidRPr="00154382" w:rsidRDefault="00154382" w:rsidP="0015438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A0A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A60A7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9255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A60A73">
        <w:rPr>
          <w:rFonts w:ascii="Times New Roman" w:hAnsi="Times New Roman" w:cs="Times New Roman"/>
          <w:sz w:val="28"/>
          <w:szCs w:val="28"/>
        </w:rPr>
        <w:t>Г.Р.Гибадуллина</w:t>
      </w:r>
      <w:proofErr w:type="spellEnd"/>
    </w:p>
    <w:sectPr w:rsidR="00154382" w:rsidRPr="00154382" w:rsidSect="00492551">
      <w:pgSz w:w="11906" w:h="16838"/>
      <w:pgMar w:top="851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4158E"/>
    <w:rsid w:val="00094245"/>
    <w:rsid w:val="000D6A29"/>
    <w:rsid w:val="00115A4F"/>
    <w:rsid w:val="001372E2"/>
    <w:rsid w:val="00154382"/>
    <w:rsid w:val="00156B1A"/>
    <w:rsid w:val="00165953"/>
    <w:rsid w:val="00172E93"/>
    <w:rsid w:val="001A0A5F"/>
    <w:rsid w:val="001B292D"/>
    <w:rsid w:val="001C7490"/>
    <w:rsid w:val="001D6E15"/>
    <w:rsid w:val="001F0DD3"/>
    <w:rsid w:val="00217BDE"/>
    <w:rsid w:val="002269D2"/>
    <w:rsid w:val="002427C4"/>
    <w:rsid w:val="002440A3"/>
    <w:rsid w:val="00293AED"/>
    <w:rsid w:val="002A21F3"/>
    <w:rsid w:val="002B394F"/>
    <w:rsid w:val="002C2025"/>
    <w:rsid w:val="002C486A"/>
    <w:rsid w:val="00325748"/>
    <w:rsid w:val="003316FF"/>
    <w:rsid w:val="00334F5D"/>
    <w:rsid w:val="003616CC"/>
    <w:rsid w:val="00362728"/>
    <w:rsid w:val="00400C83"/>
    <w:rsid w:val="0043180F"/>
    <w:rsid w:val="004603B2"/>
    <w:rsid w:val="00477BCC"/>
    <w:rsid w:val="00492551"/>
    <w:rsid w:val="004A0177"/>
    <w:rsid w:val="004B1E90"/>
    <w:rsid w:val="004C4C53"/>
    <w:rsid w:val="004D1CC2"/>
    <w:rsid w:val="004D5C3C"/>
    <w:rsid w:val="004F7BFA"/>
    <w:rsid w:val="00503262"/>
    <w:rsid w:val="005102BB"/>
    <w:rsid w:val="00514652"/>
    <w:rsid w:val="005305E0"/>
    <w:rsid w:val="005506F3"/>
    <w:rsid w:val="005A5FB5"/>
    <w:rsid w:val="005B6464"/>
    <w:rsid w:val="005D23EE"/>
    <w:rsid w:val="005D6F4A"/>
    <w:rsid w:val="005E07D7"/>
    <w:rsid w:val="00604D9F"/>
    <w:rsid w:val="00607CFC"/>
    <w:rsid w:val="00622031"/>
    <w:rsid w:val="00646A4C"/>
    <w:rsid w:val="006C6742"/>
    <w:rsid w:val="006D399F"/>
    <w:rsid w:val="006E6364"/>
    <w:rsid w:val="006F4081"/>
    <w:rsid w:val="006F4238"/>
    <w:rsid w:val="006F6F37"/>
    <w:rsid w:val="00736F7B"/>
    <w:rsid w:val="0074794A"/>
    <w:rsid w:val="00747EFB"/>
    <w:rsid w:val="0075528A"/>
    <w:rsid w:val="00760AAF"/>
    <w:rsid w:val="007B4550"/>
    <w:rsid w:val="007C4356"/>
    <w:rsid w:val="007E7B74"/>
    <w:rsid w:val="00826772"/>
    <w:rsid w:val="00857A28"/>
    <w:rsid w:val="0089435C"/>
    <w:rsid w:val="008F3689"/>
    <w:rsid w:val="00951051"/>
    <w:rsid w:val="0096369B"/>
    <w:rsid w:val="00966C23"/>
    <w:rsid w:val="00977112"/>
    <w:rsid w:val="0099329D"/>
    <w:rsid w:val="009933E5"/>
    <w:rsid w:val="009941AD"/>
    <w:rsid w:val="009B7E19"/>
    <w:rsid w:val="009D3546"/>
    <w:rsid w:val="009E6FB1"/>
    <w:rsid w:val="00A108A7"/>
    <w:rsid w:val="00A16C63"/>
    <w:rsid w:val="00A2566C"/>
    <w:rsid w:val="00A31EDC"/>
    <w:rsid w:val="00A33D74"/>
    <w:rsid w:val="00A505D6"/>
    <w:rsid w:val="00A533B1"/>
    <w:rsid w:val="00A550FA"/>
    <w:rsid w:val="00A57F59"/>
    <w:rsid w:val="00A60A73"/>
    <w:rsid w:val="00AD392F"/>
    <w:rsid w:val="00AE6A5A"/>
    <w:rsid w:val="00B136AC"/>
    <w:rsid w:val="00B31359"/>
    <w:rsid w:val="00B35A60"/>
    <w:rsid w:val="00B41E95"/>
    <w:rsid w:val="00B661C0"/>
    <w:rsid w:val="00B8740F"/>
    <w:rsid w:val="00C35534"/>
    <w:rsid w:val="00C3752B"/>
    <w:rsid w:val="00C41656"/>
    <w:rsid w:val="00C7417E"/>
    <w:rsid w:val="00C9063C"/>
    <w:rsid w:val="00CC1CEB"/>
    <w:rsid w:val="00CD6894"/>
    <w:rsid w:val="00CD78B6"/>
    <w:rsid w:val="00CE1956"/>
    <w:rsid w:val="00CF5E22"/>
    <w:rsid w:val="00D153DD"/>
    <w:rsid w:val="00DA7FF7"/>
    <w:rsid w:val="00DC310D"/>
    <w:rsid w:val="00DD0D70"/>
    <w:rsid w:val="00E738B3"/>
    <w:rsid w:val="00E828BB"/>
    <w:rsid w:val="00E8430B"/>
    <w:rsid w:val="00E8443E"/>
    <w:rsid w:val="00EB13C9"/>
    <w:rsid w:val="00EB47C3"/>
    <w:rsid w:val="00ED32E5"/>
    <w:rsid w:val="00F05C1D"/>
    <w:rsid w:val="00F100C2"/>
    <w:rsid w:val="00F17E16"/>
    <w:rsid w:val="00F26A6D"/>
    <w:rsid w:val="00F62474"/>
    <w:rsid w:val="00F65D46"/>
    <w:rsid w:val="00F80CBC"/>
    <w:rsid w:val="00F84B81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11CA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Title"/>
    <w:basedOn w:val="a"/>
    <w:link w:val="a9"/>
    <w:qFormat/>
    <w:rsid w:val="009771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Заголовок Знак"/>
    <w:basedOn w:val="a0"/>
    <w:link w:val="a8"/>
    <w:rsid w:val="0097711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53</cp:revision>
  <cp:lastPrinted>2023-11-02T07:34:00Z</cp:lastPrinted>
  <dcterms:created xsi:type="dcterms:W3CDTF">2024-01-18T06:23:00Z</dcterms:created>
  <dcterms:modified xsi:type="dcterms:W3CDTF">2025-12-25T06:25:00Z</dcterms:modified>
</cp:coreProperties>
</file>